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112"/>
        <w:gridCol w:w="1417"/>
        <w:gridCol w:w="1418"/>
        <w:gridCol w:w="1417"/>
        <w:gridCol w:w="1418"/>
      </w:tblGrid>
      <w:tr w:rsidR="007454D6" w:rsidTr="00F34137">
        <w:trPr>
          <w:trHeight w:val="264"/>
        </w:trPr>
        <w:tc>
          <w:tcPr>
            <w:tcW w:w="41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4D6" w:rsidRDefault="001D508A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</w:t>
            </w:r>
          </w:p>
          <w:p w:rsidR="007454D6" w:rsidRDefault="00203906" w:rsidP="00203906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02</w:t>
            </w:r>
            <w:r w:rsidR="00363A86">
              <w:rPr>
                <w:b/>
                <w:sz w:val="28"/>
              </w:rPr>
              <w:t>.0</w:t>
            </w:r>
            <w:r w:rsidR="001D75F3">
              <w:rPr>
                <w:b/>
                <w:sz w:val="28"/>
              </w:rPr>
              <w:t>6</w:t>
            </w:r>
            <w:r w:rsidR="00363A86">
              <w:rPr>
                <w:b/>
                <w:sz w:val="28"/>
              </w:rPr>
              <w:t>.</w:t>
            </w:r>
            <w:r w:rsidR="000F175E">
              <w:rPr>
                <w:b/>
                <w:sz w:val="28"/>
              </w:rPr>
              <w:t>2021</w:t>
            </w:r>
            <w:r w:rsidR="00A9710A">
              <w:rPr>
                <w:b/>
                <w:sz w:val="28"/>
              </w:rPr>
              <w:t xml:space="preserve"> – </w:t>
            </w:r>
            <w:r w:rsidR="00374B95">
              <w:rPr>
                <w:b/>
                <w:sz w:val="28"/>
              </w:rPr>
              <w:t>0</w:t>
            </w:r>
            <w:r>
              <w:rPr>
                <w:b/>
                <w:sz w:val="28"/>
              </w:rPr>
              <w:t>9</w:t>
            </w:r>
            <w:r w:rsidR="009A20A1">
              <w:rPr>
                <w:b/>
                <w:sz w:val="28"/>
              </w:rPr>
              <w:t>.0</w:t>
            </w:r>
            <w:r w:rsidR="00374B95">
              <w:rPr>
                <w:b/>
                <w:sz w:val="28"/>
              </w:rPr>
              <w:t>7</w:t>
            </w:r>
            <w:r w:rsidR="00B21631">
              <w:rPr>
                <w:b/>
                <w:sz w:val="28"/>
              </w:rPr>
              <w:t>.</w:t>
            </w:r>
            <w:r w:rsidR="001D508A">
              <w:rPr>
                <w:b/>
                <w:sz w:val="28"/>
              </w:rPr>
              <w:t>2021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54D6" w:rsidRDefault="001D508A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ВСЕГО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4D6" w:rsidRDefault="001D508A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К  ДЕТЯМ</w:t>
            </w:r>
          </w:p>
        </w:tc>
      </w:tr>
      <w:tr w:rsidR="00203906" w:rsidTr="00F34137">
        <w:trPr>
          <w:trHeight w:val="529"/>
        </w:trPr>
        <w:tc>
          <w:tcPr>
            <w:tcW w:w="4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06" w:rsidRDefault="00203906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3906" w:rsidRPr="00203906" w:rsidRDefault="00203906" w:rsidP="00F853DD">
            <w:pPr>
              <w:rPr>
                <w:b/>
                <w:sz w:val="20"/>
              </w:rPr>
            </w:pPr>
            <w:r w:rsidRPr="00203906">
              <w:rPr>
                <w:b/>
                <w:sz w:val="20"/>
              </w:rPr>
              <w:t>25.06.2021 – 02.07.2021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906" w:rsidRPr="00203906" w:rsidRDefault="00203906" w:rsidP="008A6145">
            <w:pPr>
              <w:rPr>
                <w:b/>
                <w:sz w:val="20"/>
              </w:rPr>
            </w:pPr>
            <w:r w:rsidRPr="00203906">
              <w:rPr>
                <w:b/>
                <w:sz w:val="20"/>
              </w:rPr>
              <w:t>02.06.2021 – 09.07.2021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3906" w:rsidRPr="00203906" w:rsidRDefault="00203906" w:rsidP="003E4C94">
            <w:pPr>
              <w:rPr>
                <w:sz w:val="20"/>
              </w:rPr>
            </w:pPr>
            <w:r w:rsidRPr="00203906">
              <w:rPr>
                <w:b/>
                <w:sz w:val="20"/>
              </w:rPr>
              <w:t>25.06.2021 – 02.07.2021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3906" w:rsidRPr="00203906" w:rsidRDefault="00203906" w:rsidP="001D75F3">
            <w:pPr>
              <w:rPr>
                <w:sz w:val="20"/>
              </w:rPr>
            </w:pPr>
            <w:r w:rsidRPr="00203906">
              <w:rPr>
                <w:b/>
                <w:sz w:val="20"/>
              </w:rPr>
              <w:t>02.06.2021 – 09.07.2021</w:t>
            </w:r>
          </w:p>
        </w:tc>
      </w:tr>
      <w:tr w:rsidR="00203906" w:rsidTr="00F34137">
        <w:trPr>
          <w:trHeight w:val="130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06" w:rsidRDefault="00203906" w:rsidP="00F414F9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Количество обращений  </w:t>
            </w:r>
            <w:r>
              <w:rPr>
                <w:i/>
              </w:rPr>
              <w:t xml:space="preserve">/ </w:t>
            </w:r>
            <w:r>
              <w:rPr>
                <w:b/>
                <w:i/>
              </w:rPr>
              <w:t>за сутки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06" w:rsidRDefault="00203906" w:rsidP="00F853DD">
            <w:pPr>
              <w:jc w:val="center"/>
            </w:pPr>
            <w:r>
              <w:t>217/31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06" w:rsidRDefault="00203906" w:rsidP="00B21631">
            <w:pPr>
              <w:jc w:val="center"/>
            </w:pPr>
            <w:r>
              <w:t>277</w:t>
            </w:r>
            <w:r w:rsidR="00157E64">
              <w:t>/39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06" w:rsidRDefault="00203906" w:rsidP="003E4C94">
            <w:pPr>
              <w:jc w:val="center"/>
            </w:pPr>
            <w:r>
              <w:t>41/6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06" w:rsidRDefault="00203906" w:rsidP="00EB48A8">
            <w:pPr>
              <w:jc w:val="center"/>
            </w:pPr>
            <w:r>
              <w:t>37</w:t>
            </w:r>
            <w:r w:rsidR="00157E64">
              <w:t>/5</w:t>
            </w:r>
          </w:p>
        </w:tc>
      </w:tr>
      <w:tr w:rsidR="00203906" w:rsidTr="00F34137">
        <w:trPr>
          <w:trHeight w:val="165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06" w:rsidRDefault="00203906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Госпитализировано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06" w:rsidRDefault="00203906" w:rsidP="00F853DD">
            <w:pPr>
              <w:jc w:val="center"/>
            </w:pPr>
            <w:r>
              <w:t>64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06" w:rsidRDefault="00203906" w:rsidP="009141A2">
            <w:pPr>
              <w:jc w:val="center"/>
            </w:pPr>
            <w:r>
              <w:t>75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06" w:rsidRDefault="00203906" w:rsidP="003E4C94">
            <w:pPr>
              <w:jc w:val="center"/>
            </w:pPr>
            <w:r>
              <w:t>16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06" w:rsidRDefault="00203906" w:rsidP="009141A2">
            <w:pPr>
              <w:jc w:val="center"/>
            </w:pPr>
            <w:r>
              <w:t>15</w:t>
            </w:r>
          </w:p>
        </w:tc>
      </w:tr>
      <w:tr w:rsidR="00203906" w:rsidTr="00F34137">
        <w:trPr>
          <w:trHeight w:val="241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06" w:rsidRDefault="00203906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 xml:space="preserve">ДТП </w:t>
            </w:r>
            <w:r>
              <w:rPr>
                <w:i/>
              </w:rPr>
              <w:t xml:space="preserve">/ </w:t>
            </w:r>
            <w:r>
              <w:rPr>
                <w:b/>
                <w:i/>
              </w:rPr>
              <w:t>пострадавшие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06" w:rsidRDefault="00203906" w:rsidP="00F853DD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06" w:rsidRDefault="00203906" w:rsidP="009141A2">
            <w:pPr>
              <w:jc w:val="center"/>
            </w:pPr>
            <w:r>
              <w:t>2</w:t>
            </w:r>
            <w:r w:rsidR="00157E64">
              <w:t>/2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06" w:rsidRDefault="00203906" w:rsidP="003E4C94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06" w:rsidRDefault="00203906" w:rsidP="009141A2">
            <w:pPr>
              <w:jc w:val="center"/>
            </w:pPr>
            <w:r>
              <w:t>1</w:t>
            </w:r>
            <w:r w:rsidR="000962A4">
              <w:t>/1</w:t>
            </w:r>
          </w:p>
        </w:tc>
      </w:tr>
      <w:tr w:rsidR="00203906" w:rsidTr="00F34137">
        <w:trPr>
          <w:trHeight w:val="316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06" w:rsidRDefault="00203906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ДТП с летальным исходом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06" w:rsidRDefault="00203906" w:rsidP="00F853DD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06" w:rsidRDefault="00203906" w:rsidP="009141A2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06" w:rsidRDefault="00203906" w:rsidP="003E4C94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06" w:rsidRDefault="00203906" w:rsidP="009141A2">
            <w:pPr>
              <w:jc w:val="center"/>
            </w:pPr>
          </w:p>
        </w:tc>
      </w:tr>
      <w:tr w:rsidR="00203906" w:rsidTr="00F34137">
        <w:trPr>
          <w:trHeight w:val="165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06" w:rsidRDefault="00203906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Амбулаторных обращений: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06" w:rsidRDefault="00203906" w:rsidP="00F853DD">
            <w:pPr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06" w:rsidRDefault="00203906" w:rsidP="009141A2">
            <w:pPr>
              <w:jc w:val="center"/>
            </w:pPr>
            <w: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06" w:rsidRDefault="00203906" w:rsidP="003E4C94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06" w:rsidRDefault="00203906" w:rsidP="009141A2">
            <w:pPr>
              <w:jc w:val="center"/>
            </w:pPr>
          </w:p>
        </w:tc>
      </w:tr>
      <w:tr w:rsidR="00203906" w:rsidTr="00F34137">
        <w:trPr>
          <w:trHeight w:val="263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06" w:rsidRDefault="00203906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            из них госпитализировано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06" w:rsidRDefault="00203906" w:rsidP="00F853DD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06" w:rsidRDefault="00203906" w:rsidP="009141A2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06" w:rsidRDefault="00203906" w:rsidP="003E4C94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06" w:rsidRDefault="00203906" w:rsidP="009141A2">
            <w:pPr>
              <w:jc w:val="center"/>
            </w:pPr>
          </w:p>
        </w:tc>
      </w:tr>
      <w:tr w:rsidR="00203906" w:rsidTr="00F34137">
        <w:trPr>
          <w:trHeight w:val="289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06" w:rsidRDefault="00203906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Алкогольное опьянение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06" w:rsidRDefault="00203906" w:rsidP="00F853DD">
            <w:pPr>
              <w:jc w:val="center"/>
            </w:pPr>
            <w:r>
              <w:t>18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06" w:rsidRDefault="00203906" w:rsidP="009141A2">
            <w:pPr>
              <w:jc w:val="center"/>
            </w:pPr>
            <w:r>
              <w:t>22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06" w:rsidRDefault="00203906" w:rsidP="003E4C94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06" w:rsidRDefault="00203906" w:rsidP="009141A2">
            <w:pPr>
              <w:jc w:val="center"/>
            </w:pPr>
          </w:p>
        </w:tc>
      </w:tr>
      <w:tr w:rsidR="00203906" w:rsidTr="00F34137">
        <w:trPr>
          <w:trHeight w:val="211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06" w:rsidRDefault="00203906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 xml:space="preserve">наркотическое опьянение </w:t>
            </w:r>
            <w:r>
              <w:rPr>
                <w:i/>
              </w:rPr>
              <w:t>/ кома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06" w:rsidRDefault="00203906" w:rsidP="00F853DD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06" w:rsidRDefault="00203906" w:rsidP="009141A2">
            <w:pPr>
              <w:jc w:val="center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06" w:rsidRDefault="00203906" w:rsidP="003E4C94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06" w:rsidRDefault="00203906" w:rsidP="009141A2">
            <w:pPr>
              <w:jc w:val="center"/>
            </w:pPr>
          </w:p>
        </w:tc>
      </w:tr>
      <w:tr w:rsidR="00203906" w:rsidTr="00F34137">
        <w:trPr>
          <w:trHeight w:val="286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06" w:rsidRDefault="00203906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Комы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06" w:rsidRDefault="00203906" w:rsidP="00F853DD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06" w:rsidRDefault="00203906" w:rsidP="009141A2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06" w:rsidRDefault="00203906" w:rsidP="003E4C94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06" w:rsidRDefault="00203906" w:rsidP="009141A2">
            <w:pPr>
              <w:jc w:val="center"/>
            </w:pPr>
          </w:p>
        </w:tc>
      </w:tr>
      <w:tr w:rsidR="00203906" w:rsidTr="00F34137">
        <w:trPr>
          <w:trHeight w:val="181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06" w:rsidRDefault="00203906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 xml:space="preserve">ОНМК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06" w:rsidRDefault="00203906" w:rsidP="00F853DD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06" w:rsidRDefault="00203906" w:rsidP="009141A2">
            <w:pPr>
              <w:jc w:val="center"/>
            </w:pPr>
            <w: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06" w:rsidRDefault="00203906" w:rsidP="003E4C94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06" w:rsidRDefault="00203906" w:rsidP="009141A2">
            <w:pPr>
              <w:jc w:val="center"/>
            </w:pPr>
          </w:p>
        </w:tc>
      </w:tr>
      <w:tr w:rsidR="00203906" w:rsidTr="00F34137">
        <w:trPr>
          <w:trHeight w:val="327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06" w:rsidRDefault="00203906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 xml:space="preserve">Травматизм </w:t>
            </w:r>
            <w:r>
              <w:rPr>
                <w:i/>
              </w:rPr>
              <w:t>/</w:t>
            </w:r>
            <w:r>
              <w:rPr>
                <w:b/>
                <w:i/>
              </w:rPr>
              <w:t xml:space="preserve"> криминальный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06" w:rsidRDefault="00203906" w:rsidP="00F853DD">
            <w:pPr>
              <w:jc w:val="center"/>
            </w:pPr>
            <w:r>
              <w:t>21/4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06" w:rsidRDefault="00203906" w:rsidP="009141A2">
            <w:pPr>
              <w:jc w:val="center"/>
            </w:pPr>
            <w:r>
              <w:t>27/5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06" w:rsidRDefault="00203906" w:rsidP="003E4C94">
            <w:pPr>
              <w:jc w:val="center"/>
            </w:pPr>
            <w: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06" w:rsidRDefault="00203906" w:rsidP="009141A2">
            <w:pPr>
              <w:jc w:val="center"/>
            </w:pPr>
            <w:r>
              <w:t>6/1</w:t>
            </w:r>
          </w:p>
        </w:tc>
      </w:tr>
      <w:tr w:rsidR="00203906" w:rsidTr="00F34137">
        <w:trPr>
          <w:trHeight w:val="336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06" w:rsidRDefault="00203906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Госпитализация в СОКБ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06" w:rsidRDefault="00203906" w:rsidP="00F853DD">
            <w:pPr>
              <w:jc w:val="center"/>
            </w:pPr>
            <w:r>
              <w:t>62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06" w:rsidRDefault="00203906" w:rsidP="009141A2">
            <w:pPr>
              <w:jc w:val="center"/>
            </w:pPr>
            <w:r>
              <w:t>73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06" w:rsidRDefault="00203906" w:rsidP="003E4C94">
            <w:pPr>
              <w:jc w:val="center"/>
            </w:pPr>
            <w:r>
              <w:t>16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06" w:rsidRDefault="00203906" w:rsidP="009141A2">
            <w:pPr>
              <w:jc w:val="center"/>
            </w:pPr>
            <w:r>
              <w:t>15</w:t>
            </w:r>
          </w:p>
        </w:tc>
      </w:tr>
      <w:tr w:rsidR="00203906" w:rsidTr="00F34137">
        <w:trPr>
          <w:trHeight w:val="256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06" w:rsidRDefault="00203906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Реанимационное  отделение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06" w:rsidRDefault="00203906" w:rsidP="00F853DD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06" w:rsidRDefault="00203906" w:rsidP="009141A2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06" w:rsidRDefault="00203906" w:rsidP="003E4C94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06" w:rsidRDefault="00203906" w:rsidP="009141A2">
            <w:pPr>
              <w:jc w:val="center"/>
            </w:pPr>
          </w:p>
        </w:tc>
      </w:tr>
      <w:tr w:rsidR="00203906" w:rsidTr="00F34137">
        <w:trPr>
          <w:trHeight w:val="316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06" w:rsidRDefault="00203906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Госпитализация в ПНД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06" w:rsidRDefault="00203906" w:rsidP="00F853DD">
            <w:pPr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06" w:rsidRDefault="00203906" w:rsidP="009141A2">
            <w:pPr>
              <w:jc w:val="center"/>
            </w:pPr>
            <w: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06" w:rsidRDefault="00203906" w:rsidP="003E4C94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06" w:rsidRDefault="00203906" w:rsidP="009141A2">
            <w:pPr>
              <w:jc w:val="center"/>
            </w:pPr>
          </w:p>
        </w:tc>
      </w:tr>
      <w:tr w:rsidR="00203906" w:rsidTr="00F34137">
        <w:trPr>
          <w:trHeight w:val="297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06" w:rsidRDefault="00203906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интенсивная терапия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06" w:rsidRDefault="00203906" w:rsidP="00F853DD">
            <w:pPr>
              <w:jc w:val="center"/>
            </w:pPr>
            <w: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06" w:rsidRDefault="00203906" w:rsidP="009141A2">
            <w:pPr>
              <w:jc w:val="center"/>
            </w:pPr>
            <w:r>
              <w:t>22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06" w:rsidRDefault="00203906" w:rsidP="003E4C94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06" w:rsidRDefault="00203906" w:rsidP="009141A2">
            <w:pPr>
              <w:jc w:val="center"/>
            </w:pPr>
            <w:r>
              <w:t>1</w:t>
            </w:r>
          </w:p>
        </w:tc>
      </w:tr>
      <w:tr w:rsidR="00203906" w:rsidTr="00F34137">
        <w:trPr>
          <w:trHeight w:val="256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06" w:rsidRDefault="00203906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ЭКГ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06" w:rsidRDefault="00203906" w:rsidP="00F853DD">
            <w:pPr>
              <w:jc w:val="center"/>
            </w:pPr>
            <w:r>
              <w:t>58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06" w:rsidRDefault="00203906" w:rsidP="009141A2">
            <w:pPr>
              <w:jc w:val="center"/>
            </w:pPr>
            <w:r>
              <w:t>89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06" w:rsidRDefault="00203906" w:rsidP="003E4C94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06" w:rsidRDefault="00203906" w:rsidP="009141A2">
            <w:pPr>
              <w:jc w:val="center"/>
            </w:pPr>
          </w:p>
        </w:tc>
      </w:tr>
      <w:tr w:rsidR="00203906" w:rsidTr="00F34137">
        <w:trPr>
          <w:trHeight w:val="150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06" w:rsidRDefault="00203906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 xml:space="preserve">Реанимация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06" w:rsidRDefault="00203906" w:rsidP="00F853DD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06" w:rsidRDefault="00203906" w:rsidP="009141A2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06" w:rsidRDefault="00203906" w:rsidP="003E4C94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06" w:rsidRDefault="00203906" w:rsidP="009141A2">
            <w:pPr>
              <w:jc w:val="center"/>
            </w:pPr>
          </w:p>
        </w:tc>
      </w:tr>
      <w:tr w:rsidR="00203906" w:rsidTr="00F34137">
        <w:trPr>
          <w:trHeight w:val="226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06" w:rsidRDefault="00203906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Летальность до приезда СП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06" w:rsidRDefault="00203906" w:rsidP="00F853DD">
            <w:pPr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06" w:rsidRDefault="00203906" w:rsidP="009141A2">
            <w:pPr>
              <w:jc w:val="center"/>
            </w:pPr>
            <w: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06" w:rsidRDefault="00203906" w:rsidP="003E4C94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06" w:rsidRDefault="00203906" w:rsidP="009141A2">
            <w:pPr>
              <w:jc w:val="center"/>
            </w:pPr>
          </w:p>
        </w:tc>
      </w:tr>
      <w:tr w:rsidR="00203906" w:rsidTr="00F34137">
        <w:trPr>
          <w:trHeight w:val="301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06" w:rsidRDefault="00203906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Летальность в присутствии СП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06" w:rsidRDefault="00203906" w:rsidP="00F853DD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06" w:rsidRDefault="00203906" w:rsidP="009141A2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06" w:rsidRDefault="00203906" w:rsidP="003E4C94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06" w:rsidRDefault="00203906" w:rsidP="009141A2">
            <w:pPr>
              <w:jc w:val="center"/>
            </w:pPr>
          </w:p>
        </w:tc>
      </w:tr>
      <w:tr w:rsidR="00203906" w:rsidTr="00F34137">
        <w:trPr>
          <w:trHeight w:val="165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06" w:rsidRDefault="00203906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Пневмония  / бронхит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06" w:rsidRDefault="00203906" w:rsidP="00F853DD">
            <w:pPr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06" w:rsidRDefault="00203906" w:rsidP="009141A2">
            <w:pPr>
              <w:jc w:val="center"/>
            </w:pPr>
            <w: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06" w:rsidRDefault="00203906" w:rsidP="003E4C94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06" w:rsidRDefault="00203906" w:rsidP="009141A2">
            <w:pPr>
              <w:jc w:val="center"/>
            </w:pPr>
          </w:p>
        </w:tc>
      </w:tr>
      <w:tr w:rsidR="00203906" w:rsidTr="00F34137">
        <w:trPr>
          <w:trHeight w:val="241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06" w:rsidRDefault="00203906">
            <w:pPr>
              <w:jc w:val="both"/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Гипертонич</w:t>
            </w:r>
            <w:proofErr w:type="gramStart"/>
            <w:r>
              <w:rPr>
                <w:b/>
                <w:i/>
              </w:rPr>
              <w:t>.б</w:t>
            </w:r>
            <w:proofErr w:type="gramEnd"/>
            <w:r>
              <w:rPr>
                <w:b/>
                <w:i/>
              </w:rPr>
              <w:t>олезнь</w:t>
            </w:r>
            <w:proofErr w:type="spellEnd"/>
            <w:r>
              <w:rPr>
                <w:b/>
                <w:i/>
              </w:rPr>
              <w:t xml:space="preserve"> / криз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06" w:rsidRDefault="00203906" w:rsidP="00F853DD">
            <w:pPr>
              <w:jc w:val="center"/>
            </w:pPr>
            <w:r>
              <w:t>32/10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06" w:rsidRDefault="00203906" w:rsidP="009141A2">
            <w:pPr>
              <w:jc w:val="center"/>
            </w:pPr>
            <w:r>
              <w:t>21/4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06" w:rsidRDefault="00203906" w:rsidP="003E4C94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06" w:rsidRDefault="00203906" w:rsidP="009141A2">
            <w:pPr>
              <w:jc w:val="center"/>
            </w:pPr>
          </w:p>
        </w:tc>
      </w:tr>
      <w:tr w:rsidR="00203906" w:rsidTr="00F34137">
        <w:trPr>
          <w:trHeight w:val="241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06" w:rsidRDefault="00203906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ОИМ /</w:t>
            </w:r>
            <w:proofErr w:type="spellStart"/>
            <w:r>
              <w:rPr>
                <w:b/>
                <w:i/>
              </w:rPr>
              <w:t>кардиог</w:t>
            </w:r>
            <w:proofErr w:type="spellEnd"/>
            <w:r>
              <w:rPr>
                <w:b/>
                <w:i/>
              </w:rPr>
              <w:t xml:space="preserve">. шок  /  </w:t>
            </w:r>
            <w:proofErr w:type="spellStart"/>
            <w:r>
              <w:rPr>
                <w:b/>
                <w:i/>
              </w:rPr>
              <w:t>нест</w:t>
            </w:r>
            <w:proofErr w:type="gramStart"/>
            <w:r>
              <w:rPr>
                <w:b/>
                <w:i/>
              </w:rPr>
              <w:t>.с</w:t>
            </w:r>
            <w:proofErr w:type="gramEnd"/>
            <w:r>
              <w:rPr>
                <w:b/>
                <w:i/>
              </w:rPr>
              <w:t>тенок</w:t>
            </w:r>
            <w:proofErr w:type="spellEnd"/>
            <w:r>
              <w:rPr>
                <w:b/>
                <w:i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06" w:rsidRDefault="00203906" w:rsidP="00F853DD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06" w:rsidRDefault="00157E64" w:rsidP="009141A2">
            <w:pPr>
              <w:jc w:val="center"/>
            </w:pPr>
            <w:r>
              <w:t>0/0/1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06" w:rsidRDefault="00203906" w:rsidP="003E4C94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06" w:rsidRDefault="00203906" w:rsidP="009141A2">
            <w:pPr>
              <w:jc w:val="center"/>
            </w:pPr>
          </w:p>
        </w:tc>
      </w:tr>
      <w:tr w:rsidR="00203906" w:rsidTr="00F34137">
        <w:trPr>
          <w:trHeight w:val="241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06" w:rsidRDefault="00203906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ОРВИ /ларинготрахеит / стеноз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06" w:rsidRDefault="00203906" w:rsidP="00F853DD">
            <w:pPr>
              <w:jc w:val="center"/>
            </w:pPr>
            <w:r>
              <w:t>26/3/3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06" w:rsidRDefault="00157E64" w:rsidP="009141A2">
            <w:pPr>
              <w:jc w:val="center"/>
            </w:pPr>
            <w:r>
              <w:t>32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06" w:rsidRDefault="00203906" w:rsidP="003E4C94">
            <w:pPr>
              <w:jc w:val="center"/>
            </w:pPr>
            <w:r>
              <w:t>20/3/3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06" w:rsidRDefault="00157E64" w:rsidP="009141A2">
            <w:pPr>
              <w:jc w:val="center"/>
            </w:pPr>
            <w:r>
              <w:t>17</w:t>
            </w:r>
          </w:p>
        </w:tc>
      </w:tr>
      <w:tr w:rsidR="00203906" w:rsidTr="00F34137">
        <w:trPr>
          <w:trHeight w:val="219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06" w:rsidRDefault="00203906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 xml:space="preserve">Хронические больные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06" w:rsidRDefault="00203906" w:rsidP="00F853DD">
            <w:pPr>
              <w:jc w:val="center"/>
            </w:pPr>
            <w:r>
              <w:t>46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06" w:rsidRDefault="00157E64" w:rsidP="009141A2">
            <w:pPr>
              <w:jc w:val="center"/>
            </w:pPr>
            <w:r>
              <w:t>53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06" w:rsidRDefault="00203906" w:rsidP="003E4C94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06" w:rsidRDefault="00203906" w:rsidP="009141A2">
            <w:pPr>
              <w:jc w:val="center"/>
            </w:pPr>
          </w:p>
        </w:tc>
      </w:tr>
      <w:tr w:rsidR="00203906" w:rsidTr="00F34137">
        <w:trPr>
          <w:trHeight w:val="159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06" w:rsidRDefault="00203906">
            <w:pPr>
              <w:jc w:val="both"/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Тромболизис</w:t>
            </w:r>
            <w:proofErr w:type="spellEnd"/>
            <w:r>
              <w:rPr>
                <w:b/>
                <w:i/>
              </w:rPr>
              <w:t xml:space="preserve"> / возраст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06" w:rsidRDefault="00203906" w:rsidP="00F853DD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06" w:rsidRDefault="00203906" w:rsidP="009141A2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06" w:rsidRDefault="00203906" w:rsidP="003E4C94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06" w:rsidRDefault="00203906" w:rsidP="009141A2">
            <w:pPr>
              <w:jc w:val="center"/>
            </w:pPr>
          </w:p>
        </w:tc>
      </w:tr>
      <w:tr w:rsidR="00203906" w:rsidTr="00F34137">
        <w:trPr>
          <w:trHeight w:val="246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06" w:rsidRDefault="00203906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Вызов БИТ «на себя»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06" w:rsidRDefault="00203906" w:rsidP="00F853DD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06" w:rsidRDefault="00157E64" w:rsidP="009141A2">
            <w:pPr>
              <w:jc w:val="center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06" w:rsidRDefault="00203906" w:rsidP="003E4C94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06" w:rsidRDefault="00203906" w:rsidP="009141A2">
            <w:pPr>
              <w:jc w:val="center"/>
            </w:pPr>
          </w:p>
        </w:tc>
      </w:tr>
      <w:tr w:rsidR="00203906" w:rsidRPr="009C691C" w:rsidTr="00F34137">
        <w:trPr>
          <w:trHeight w:val="200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06" w:rsidRPr="009C691C" w:rsidRDefault="00203906">
            <w:pPr>
              <w:jc w:val="both"/>
              <w:rPr>
                <w:b/>
                <w:i/>
                <w:sz w:val="25"/>
                <w:szCs w:val="25"/>
              </w:rPr>
            </w:pPr>
            <w:r w:rsidRPr="009C691C">
              <w:rPr>
                <w:b/>
                <w:i/>
                <w:sz w:val="25"/>
                <w:szCs w:val="25"/>
              </w:rPr>
              <w:t>Повторные вызовы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06" w:rsidRPr="009C691C" w:rsidRDefault="00203906" w:rsidP="00F853DD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06" w:rsidRPr="009C691C" w:rsidRDefault="00157E64" w:rsidP="009141A2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06" w:rsidRPr="009C691C" w:rsidRDefault="00203906" w:rsidP="003E4C9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06" w:rsidRPr="009C691C" w:rsidRDefault="00203906" w:rsidP="009141A2">
            <w:pPr>
              <w:jc w:val="center"/>
              <w:rPr>
                <w:sz w:val="25"/>
                <w:szCs w:val="25"/>
              </w:rPr>
            </w:pPr>
          </w:p>
        </w:tc>
      </w:tr>
      <w:tr w:rsidR="00203906" w:rsidRPr="009C691C" w:rsidTr="00F34137">
        <w:trPr>
          <w:trHeight w:val="200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06" w:rsidRPr="009C691C" w:rsidRDefault="00203906">
            <w:pPr>
              <w:jc w:val="both"/>
              <w:rPr>
                <w:b/>
                <w:i/>
                <w:sz w:val="25"/>
                <w:szCs w:val="25"/>
              </w:rPr>
            </w:pPr>
            <w:r>
              <w:rPr>
                <w:b/>
                <w:i/>
                <w:sz w:val="25"/>
                <w:szCs w:val="25"/>
              </w:rPr>
              <w:t xml:space="preserve">Украина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06" w:rsidRDefault="00203906" w:rsidP="00F853DD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06" w:rsidRDefault="00203906" w:rsidP="009141A2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06" w:rsidRDefault="00203906" w:rsidP="003E4C9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3906" w:rsidRDefault="00203906" w:rsidP="009141A2">
            <w:pPr>
              <w:jc w:val="center"/>
              <w:rPr>
                <w:sz w:val="25"/>
                <w:szCs w:val="25"/>
              </w:rPr>
            </w:pPr>
          </w:p>
        </w:tc>
      </w:tr>
    </w:tbl>
    <w:p w:rsidR="009C691C" w:rsidRDefault="001D508A">
      <w:pPr>
        <w:jc w:val="center"/>
        <w:rPr>
          <w:b/>
          <w:sz w:val="25"/>
          <w:szCs w:val="25"/>
        </w:rPr>
      </w:pPr>
      <w:r w:rsidRPr="009C691C">
        <w:rPr>
          <w:b/>
          <w:sz w:val="25"/>
          <w:szCs w:val="25"/>
        </w:rPr>
        <w:t xml:space="preserve">  </w:t>
      </w:r>
    </w:p>
    <w:p w:rsidR="007454D6" w:rsidRDefault="001D508A">
      <w:pPr>
        <w:jc w:val="center"/>
        <w:rPr>
          <w:b/>
          <w:sz w:val="25"/>
          <w:szCs w:val="25"/>
        </w:rPr>
      </w:pPr>
      <w:r w:rsidRPr="009C691C">
        <w:rPr>
          <w:b/>
          <w:sz w:val="25"/>
          <w:szCs w:val="25"/>
        </w:rPr>
        <w:t xml:space="preserve"> НЕДЕЛЬНЫЙ ОТЧЕТ ГБУЗ ЯНАО «САЛЕХАРДСКАЯ ССМП»</w:t>
      </w:r>
    </w:p>
    <w:p w:rsidR="00DE4B83" w:rsidRDefault="00DE4B83" w:rsidP="00DE4B83">
      <w:pPr>
        <w:ind w:firstLine="708"/>
        <w:jc w:val="both"/>
        <w:rPr>
          <w:sz w:val="28"/>
        </w:rPr>
      </w:pPr>
      <w:r>
        <w:rPr>
          <w:sz w:val="28"/>
        </w:rPr>
        <w:t>За истекшую неделю количество вызовов</w:t>
      </w:r>
      <w:r w:rsidR="001D75F3">
        <w:rPr>
          <w:sz w:val="28"/>
        </w:rPr>
        <w:t xml:space="preserve"> у</w:t>
      </w:r>
      <w:r w:rsidR="00157E64">
        <w:rPr>
          <w:sz w:val="28"/>
        </w:rPr>
        <w:t>величилось на 27%</w:t>
      </w:r>
      <w:r w:rsidR="00B349EF">
        <w:rPr>
          <w:sz w:val="28"/>
        </w:rPr>
        <w:t xml:space="preserve"> до 2</w:t>
      </w:r>
      <w:r w:rsidR="00157E64">
        <w:rPr>
          <w:sz w:val="28"/>
        </w:rPr>
        <w:t>77</w:t>
      </w:r>
      <w:r w:rsidR="00B349EF">
        <w:rPr>
          <w:sz w:val="28"/>
        </w:rPr>
        <w:t>,</w:t>
      </w:r>
      <w:r w:rsidR="005B64F8">
        <w:rPr>
          <w:sz w:val="28"/>
        </w:rPr>
        <w:t xml:space="preserve"> </w:t>
      </w:r>
      <w:r w:rsidR="00044154">
        <w:rPr>
          <w:sz w:val="28"/>
        </w:rPr>
        <w:t>средн</w:t>
      </w:r>
      <w:r w:rsidR="00D9135B">
        <w:rPr>
          <w:sz w:val="28"/>
        </w:rPr>
        <w:t xml:space="preserve">ее значение за сутки </w:t>
      </w:r>
      <w:r w:rsidR="003D1F5E">
        <w:rPr>
          <w:sz w:val="28"/>
        </w:rPr>
        <w:t>составило 3</w:t>
      </w:r>
      <w:r w:rsidR="00157E64">
        <w:rPr>
          <w:sz w:val="28"/>
        </w:rPr>
        <w:t>9</w:t>
      </w:r>
      <w:r w:rsidR="00C15086">
        <w:rPr>
          <w:sz w:val="28"/>
        </w:rPr>
        <w:t xml:space="preserve"> вызов</w:t>
      </w:r>
      <w:r w:rsidR="004F071F">
        <w:rPr>
          <w:sz w:val="28"/>
        </w:rPr>
        <w:t xml:space="preserve">, к детям - </w:t>
      </w:r>
      <w:r w:rsidR="00157E64">
        <w:rPr>
          <w:sz w:val="28"/>
        </w:rPr>
        <w:t>5</w:t>
      </w:r>
      <w:r>
        <w:rPr>
          <w:sz w:val="28"/>
        </w:rPr>
        <w:t xml:space="preserve"> вызовов за сутки. Коли</w:t>
      </w:r>
      <w:r w:rsidR="00F33400">
        <w:rPr>
          <w:sz w:val="28"/>
        </w:rPr>
        <w:t xml:space="preserve">чество госпитализаций </w:t>
      </w:r>
      <w:r w:rsidR="00157E64">
        <w:rPr>
          <w:sz w:val="28"/>
        </w:rPr>
        <w:t>тоже увеличилось и</w:t>
      </w:r>
      <w:r w:rsidR="00D34B0F">
        <w:rPr>
          <w:sz w:val="28"/>
        </w:rPr>
        <w:t xml:space="preserve"> состав</w:t>
      </w:r>
      <w:r w:rsidR="00B069B5">
        <w:rPr>
          <w:sz w:val="28"/>
        </w:rPr>
        <w:t>ило</w:t>
      </w:r>
      <w:r w:rsidR="00157E64">
        <w:rPr>
          <w:sz w:val="28"/>
        </w:rPr>
        <w:t xml:space="preserve"> 75</w:t>
      </w:r>
      <w:r>
        <w:rPr>
          <w:sz w:val="28"/>
        </w:rPr>
        <w:t xml:space="preserve">, в том числе детей </w:t>
      </w:r>
      <w:r w:rsidR="003D1F5E">
        <w:rPr>
          <w:sz w:val="28"/>
        </w:rPr>
        <w:t>1</w:t>
      </w:r>
      <w:r w:rsidR="00157E64">
        <w:rPr>
          <w:sz w:val="28"/>
        </w:rPr>
        <w:t>5</w:t>
      </w:r>
      <w:r>
        <w:rPr>
          <w:sz w:val="28"/>
        </w:rPr>
        <w:t xml:space="preserve">. </w:t>
      </w:r>
      <w:r w:rsidR="00157E64">
        <w:rPr>
          <w:sz w:val="28"/>
        </w:rPr>
        <w:t>Отмечено увеличение количества вызовов</w:t>
      </w:r>
      <w:r w:rsidR="00D34B0F">
        <w:rPr>
          <w:sz w:val="28"/>
        </w:rPr>
        <w:t xml:space="preserve"> к хроническим больным. </w:t>
      </w:r>
      <w:r w:rsidR="00157E64">
        <w:rPr>
          <w:sz w:val="28"/>
        </w:rPr>
        <w:t>Сохраняется высокий уровень</w:t>
      </w:r>
      <w:r w:rsidR="00D34B0F">
        <w:rPr>
          <w:sz w:val="28"/>
        </w:rPr>
        <w:t xml:space="preserve"> госпитализаций </w:t>
      </w:r>
      <w:r w:rsidR="00FF31DD">
        <w:rPr>
          <w:sz w:val="28"/>
        </w:rPr>
        <w:t>больных</w:t>
      </w:r>
      <w:r w:rsidR="00E1756E">
        <w:rPr>
          <w:sz w:val="28"/>
        </w:rPr>
        <w:t xml:space="preserve"> с </w:t>
      </w:r>
      <w:r w:rsidR="00E1756E">
        <w:rPr>
          <w:sz w:val="28"/>
          <w:lang w:val="en-US"/>
        </w:rPr>
        <w:t>COVID</w:t>
      </w:r>
      <w:r w:rsidR="00E1756E" w:rsidRPr="00E1756E">
        <w:rPr>
          <w:sz w:val="28"/>
        </w:rPr>
        <w:t>-19</w:t>
      </w:r>
      <w:r w:rsidR="00FF31DD">
        <w:rPr>
          <w:sz w:val="28"/>
        </w:rPr>
        <w:t xml:space="preserve">, за неделю госпитализировано </w:t>
      </w:r>
      <w:r w:rsidR="00D34B0F">
        <w:rPr>
          <w:sz w:val="28"/>
        </w:rPr>
        <w:t>3</w:t>
      </w:r>
      <w:r w:rsidR="00157E64">
        <w:rPr>
          <w:sz w:val="28"/>
        </w:rPr>
        <w:t>0</w:t>
      </w:r>
      <w:r w:rsidR="00FF31DD">
        <w:rPr>
          <w:sz w:val="28"/>
        </w:rPr>
        <w:t xml:space="preserve"> пациент</w:t>
      </w:r>
      <w:r w:rsidR="00157E64">
        <w:rPr>
          <w:sz w:val="28"/>
        </w:rPr>
        <w:t>ов</w:t>
      </w:r>
      <w:r w:rsidR="00FA4EF2">
        <w:rPr>
          <w:sz w:val="28"/>
        </w:rPr>
        <w:t>.</w:t>
      </w:r>
      <w:r w:rsidR="00E1756E">
        <w:rPr>
          <w:sz w:val="28"/>
        </w:rPr>
        <w:t xml:space="preserve"> </w:t>
      </w:r>
      <w:r>
        <w:rPr>
          <w:sz w:val="28"/>
        </w:rPr>
        <w:t>По структуре заболеваемости</w:t>
      </w:r>
      <w:r w:rsidR="00EA3309">
        <w:rPr>
          <w:sz w:val="28"/>
        </w:rPr>
        <w:t xml:space="preserve"> вызовов</w:t>
      </w:r>
      <w:r>
        <w:rPr>
          <w:sz w:val="28"/>
        </w:rPr>
        <w:t xml:space="preserve"> - ОРВИ и осложнения, острые и обострения хронических заболеваний ЖКТ, острая хирургическая патология, травмы различной этиологии и тяжести, роды и патология беременности, патология вегетативной и периферической нервной системы, ИБС. </w:t>
      </w:r>
    </w:p>
    <w:p w:rsidR="00DE4B83" w:rsidRDefault="00DE4B83" w:rsidP="00DE4B83">
      <w:pPr>
        <w:ind w:firstLine="708"/>
        <w:jc w:val="both"/>
        <w:rPr>
          <w:sz w:val="28"/>
        </w:rPr>
      </w:pPr>
      <w:r>
        <w:rPr>
          <w:sz w:val="28"/>
        </w:rPr>
        <w:t>Леталь</w:t>
      </w:r>
      <w:r w:rsidR="004F071F">
        <w:rPr>
          <w:sz w:val="28"/>
        </w:rPr>
        <w:t>ность до прибытия бригады С</w:t>
      </w:r>
      <w:r w:rsidR="00F3061C">
        <w:rPr>
          <w:sz w:val="28"/>
        </w:rPr>
        <w:t>М</w:t>
      </w:r>
      <w:r w:rsidR="00E1756E">
        <w:rPr>
          <w:sz w:val="28"/>
        </w:rPr>
        <w:t xml:space="preserve">П </w:t>
      </w:r>
      <w:r w:rsidR="00FF31DD">
        <w:rPr>
          <w:sz w:val="28"/>
        </w:rPr>
        <w:t>–</w:t>
      </w:r>
      <w:r w:rsidR="00E1756E">
        <w:rPr>
          <w:sz w:val="28"/>
        </w:rPr>
        <w:t xml:space="preserve"> </w:t>
      </w:r>
      <w:r w:rsidR="00157E64">
        <w:rPr>
          <w:sz w:val="28"/>
        </w:rPr>
        <w:t>5</w:t>
      </w:r>
      <w:r w:rsidR="00FF31DD">
        <w:rPr>
          <w:sz w:val="28"/>
        </w:rPr>
        <w:t>.</w:t>
      </w:r>
    </w:p>
    <w:p w:rsidR="00DE4B83" w:rsidRDefault="00DE4B83" w:rsidP="00DE4B83">
      <w:pPr>
        <w:ind w:firstLine="708"/>
        <w:jc w:val="both"/>
        <w:rPr>
          <w:sz w:val="28"/>
        </w:rPr>
      </w:pPr>
      <w:r>
        <w:rPr>
          <w:sz w:val="28"/>
        </w:rPr>
        <w:t>Летальности в присутствии бригады С</w:t>
      </w:r>
      <w:r w:rsidR="00F3061C">
        <w:rPr>
          <w:sz w:val="28"/>
        </w:rPr>
        <w:t>М</w:t>
      </w:r>
      <w:r w:rsidR="00FF31DD">
        <w:rPr>
          <w:sz w:val="28"/>
        </w:rPr>
        <w:t>П – 0.</w:t>
      </w:r>
    </w:p>
    <w:p w:rsidR="00317670" w:rsidRDefault="00157E64" w:rsidP="00DE4B83">
      <w:pPr>
        <w:ind w:firstLine="708"/>
        <w:jc w:val="both"/>
        <w:rPr>
          <w:sz w:val="28"/>
        </w:rPr>
      </w:pPr>
      <w:r>
        <w:rPr>
          <w:sz w:val="28"/>
        </w:rPr>
        <w:t>Обращаемость с ОРВИ всего – 32</w:t>
      </w:r>
      <w:r w:rsidR="00DE4B83">
        <w:rPr>
          <w:sz w:val="28"/>
        </w:rPr>
        <w:t xml:space="preserve"> из них</w:t>
      </w:r>
      <w:r w:rsidR="00DE4B83">
        <w:rPr>
          <w:b/>
          <w:sz w:val="28"/>
        </w:rPr>
        <w:t xml:space="preserve"> </w:t>
      </w:r>
      <w:r w:rsidR="00FF31DD">
        <w:rPr>
          <w:sz w:val="28"/>
        </w:rPr>
        <w:t xml:space="preserve">к детям - </w:t>
      </w:r>
      <w:r>
        <w:rPr>
          <w:sz w:val="28"/>
        </w:rPr>
        <w:t>17</w:t>
      </w:r>
      <w:r w:rsidR="00DE4B83">
        <w:rPr>
          <w:sz w:val="28"/>
        </w:rPr>
        <w:t xml:space="preserve">. </w:t>
      </w:r>
    </w:p>
    <w:p w:rsidR="00317670" w:rsidRDefault="00317670" w:rsidP="00DE4B83">
      <w:pPr>
        <w:ind w:firstLine="708"/>
        <w:jc w:val="both"/>
        <w:rPr>
          <w:sz w:val="28"/>
        </w:rPr>
      </w:pPr>
      <w:r>
        <w:rPr>
          <w:sz w:val="28"/>
        </w:rPr>
        <w:t>Обращаемость с л</w:t>
      </w:r>
      <w:r w:rsidR="005D12DE">
        <w:rPr>
          <w:sz w:val="28"/>
        </w:rPr>
        <w:t xml:space="preserve">аринготрахеитами – </w:t>
      </w:r>
      <w:r w:rsidR="00157E64">
        <w:rPr>
          <w:sz w:val="28"/>
        </w:rPr>
        <w:t>0</w:t>
      </w:r>
      <w:r w:rsidR="00486539">
        <w:rPr>
          <w:sz w:val="28"/>
        </w:rPr>
        <w:t xml:space="preserve">, стеноз </w:t>
      </w:r>
      <w:r w:rsidR="00FF31DD">
        <w:rPr>
          <w:sz w:val="28"/>
        </w:rPr>
        <w:t>–</w:t>
      </w:r>
      <w:r w:rsidR="00486539">
        <w:rPr>
          <w:sz w:val="28"/>
        </w:rPr>
        <w:t xml:space="preserve"> </w:t>
      </w:r>
      <w:r w:rsidR="00157E64">
        <w:rPr>
          <w:sz w:val="28"/>
        </w:rPr>
        <w:t>0</w:t>
      </w:r>
      <w:r w:rsidR="00FF31DD">
        <w:rPr>
          <w:sz w:val="28"/>
        </w:rPr>
        <w:t>.</w:t>
      </w:r>
    </w:p>
    <w:p w:rsidR="00DE4B83" w:rsidRDefault="00DE4B83" w:rsidP="00DE4B83">
      <w:pPr>
        <w:ind w:firstLine="708"/>
        <w:jc w:val="both"/>
        <w:rPr>
          <w:b/>
          <w:sz w:val="28"/>
        </w:rPr>
      </w:pPr>
      <w:r>
        <w:rPr>
          <w:sz w:val="28"/>
        </w:rPr>
        <w:t xml:space="preserve">Показаний для проведения системного </w:t>
      </w:r>
      <w:proofErr w:type="spellStart"/>
      <w:r>
        <w:rPr>
          <w:sz w:val="28"/>
        </w:rPr>
        <w:t>тромболизиса</w:t>
      </w:r>
      <w:proofErr w:type="spellEnd"/>
      <w:r>
        <w:rPr>
          <w:sz w:val="28"/>
        </w:rPr>
        <w:t xml:space="preserve"> - 0.</w:t>
      </w:r>
    </w:p>
    <w:p w:rsidR="009141A2" w:rsidRPr="00530F08" w:rsidRDefault="00DE4B83" w:rsidP="00DE4B83">
      <w:pPr>
        <w:ind w:firstLine="708"/>
        <w:jc w:val="both"/>
        <w:rPr>
          <w:sz w:val="25"/>
          <w:szCs w:val="25"/>
        </w:rPr>
      </w:pPr>
      <w:r>
        <w:rPr>
          <w:sz w:val="28"/>
        </w:rPr>
        <w:t>Обращений с отравлениями курительными смесями</w:t>
      </w:r>
      <w:r w:rsidR="00C5487B">
        <w:rPr>
          <w:sz w:val="28"/>
        </w:rPr>
        <w:t xml:space="preserve"> -</w:t>
      </w:r>
      <w:r w:rsidR="00F3061C">
        <w:rPr>
          <w:sz w:val="28"/>
        </w:rPr>
        <w:t xml:space="preserve"> </w:t>
      </w:r>
      <w:r w:rsidR="00FF31DD">
        <w:rPr>
          <w:sz w:val="28"/>
        </w:rPr>
        <w:t>0</w:t>
      </w:r>
      <w:r>
        <w:rPr>
          <w:sz w:val="28"/>
        </w:rPr>
        <w:t>, наркотическ</w:t>
      </w:r>
      <w:r w:rsidR="00C5487B">
        <w:rPr>
          <w:sz w:val="28"/>
        </w:rPr>
        <w:t>ими</w:t>
      </w:r>
      <w:r>
        <w:rPr>
          <w:sz w:val="28"/>
        </w:rPr>
        <w:t xml:space="preserve"> опьянения</w:t>
      </w:r>
      <w:r w:rsidR="00C5487B">
        <w:rPr>
          <w:sz w:val="28"/>
        </w:rPr>
        <w:t>ми</w:t>
      </w:r>
      <w:r>
        <w:rPr>
          <w:sz w:val="28"/>
        </w:rPr>
        <w:t xml:space="preserve"> -</w:t>
      </w:r>
      <w:r w:rsidR="00F3061C">
        <w:rPr>
          <w:sz w:val="28"/>
        </w:rPr>
        <w:t xml:space="preserve"> </w:t>
      </w:r>
      <w:r w:rsidR="00FF31DD">
        <w:rPr>
          <w:sz w:val="28"/>
        </w:rPr>
        <w:t>1</w:t>
      </w:r>
      <w:r>
        <w:rPr>
          <w:sz w:val="28"/>
        </w:rPr>
        <w:t>.</w:t>
      </w:r>
      <w:r w:rsidR="002C7C86">
        <w:rPr>
          <w:sz w:val="28"/>
        </w:rPr>
        <w:t xml:space="preserve"> Д</w:t>
      </w:r>
      <w:r w:rsidR="00486539">
        <w:rPr>
          <w:sz w:val="28"/>
        </w:rPr>
        <w:t>ети с алкогольным опьянением – 0</w:t>
      </w:r>
      <w:r w:rsidR="002C7C86">
        <w:rPr>
          <w:sz w:val="28"/>
        </w:rPr>
        <w:t>.</w:t>
      </w:r>
    </w:p>
    <w:sectPr w:rsidR="009141A2" w:rsidRPr="00530F08" w:rsidSect="00F414F9">
      <w:pgSz w:w="11906" w:h="16838"/>
      <w:pgMar w:top="284" w:right="567" w:bottom="284" w:left="1418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7454D6"/>
    <w:rsid w:val="00027830"/>
    <w:rsid w:val="00044154"/>
    <w:rsid w:val="00075CB3"/>
    <w:rsid w:val="000962A4"/>
    <w:rsid w:val="000B5710"/>
    <w:rsid w:val="000D3B5C"/>
    <w:rsid w:val="000F175E"/>
    <w:rsid w:val="000F40CB"/>
    <w:rsid w:val="00116630"/>
    <w:rsid w:val="00123CC1"/>
    <w:rsid w:val="00124D4D"/>
    <w:rsid w:val="00132902"/>
    <w:rsid w:val="00157E64"/>
    <w:rsid w:val="00161099"/>
    <w:rsid w:val="00161F74"/>
    <w:rsid w:val="001727F4"/>
    <w:rsid w:val="001900EB"/>
    <w:rsid w:val="001C5ECD"/>
    <w:rsid w:val="001C61CE"/>
    <w:rsid w:val="001D508A"/>
    <w:rsid w:val="001D75F3"/>
    <w:rsid w:val="001F7F3C"/>
    <w:rsid w:val="002023B3"/>
    <w:rsid w:val="00203906"/>
    <w:rsid w:val="002A0037"/>
    <w:rsid w:val="002A7375"/>
    <w:rsid w:val="002B3826"/>
    <w:rsid w:val="002C7C86"/>
    <w:rsid w:val="002E4AC4"/>
    <w:rsid w:val="002F36CA"/>
    <w:rsid w:val="00315D23"/>
    <w:rsid w:val="0031611A"/>
    <w:rsid w:val="00317670"/>
    <w:rsid w:val="003601B4"/>
    <w:rsid w:val="00363A86"/>
    <w:rsid w:val="00374B95"/>
    <w:rsid w:val="003815AC"/>
    <w:rsid w:val="003D1F5E"/>
    <w:rsid w:val="0043595A"/>
    <w:rsid w:val="00440422"/>
    <w:rsid w:val="00486539"/>
    <w:rsid w:val="004D2DB9"/>
    <w:rsid w:val="004D3478"/>
    <w:rsid w:val="004F071F"/>
    <w:rsid w:val="005025A4"/>
    <w:rsid w:val="00530F08"/>
    <w:rsid w:val="005335D1"/>
    <w:rsid w:val="00547119"/>
    <w:rsid w:val="005B64F8"/>
    <w:rsid w:val="005D12DE"/>
    <w:rsid w:val="006B4F5F"/>
    <w:rsid w:val="006D6FED"/>
    <w:rsid w:val="006E3EDA"/>
    <w:rsid w:val="007265A8"/>
    <w:rsid w:val="0074063F"/>
    <w:rsid w:val="007454D6"/>
    <w:rsid w:val="00753E92"/>
    <w:rsid w:val="007803C5"/>
    <w:rsid w:val="00780C6A"/>
    <w:rsid w:val="007A641C"/>
    <w:rsid w:val="007E0E54"/>
    <w:rsid w:val="007E6A4A"/>
    <w:rsid w:val="00823F03"/>
    <w:rsid w:val="00876363"/>
    <w:rsid w:val="008A6145"/>
    <w:rsid w:val="008F5065"/>
    <w:rsid w:val="00904806"/>
    <w:rsid w:val="009141A2"/>
    <w:rsid w:val="009166B1"/>
    <w:rsid w:val="00947AC3"/>
    <w:rsid w:val="00966A69"/>
    <w:rsid w:val="009941E5"/>
    <w:rsid w:val="009A20A1"/>
    <w:rsid w:val="009B07BE"/>
    <w:rsid w:val="009C0132"/>
    <w:rsid w:val="009C691C"/>
    <w:rsid w:val="009F6C45"/>
    <w:rsid w:val="00A5476F"/>
    <w:rsid w:val="00A854ED"/>
    <w:rsid w:val="00A90772"/>
    <w:rsid w:val="00A91C41"/>
    <w:rsid w:val="00A9710A"/>
    <w:rsid w:val="00AA4499"/>
    <w:rsid w:val="00AD4051"/>
    <w:rsid w:val="00AF0BB7"/>
    <w:rsid w:val="00B069B5"/>
    <w:rsid w:val="00B1356C"/>
    <w:rsid w:val="00B17337"/>
    <w:rsid w:val="00B21631"/>
    <w:rsid w:val="00B349EF"/>
    <w:rsid w:val="00B45DF0"/>
    <w:rsid w:val="00B52044"/>
    <w:rsid w:val="00BC35EC"/>
    <w:rsid w:val="00C15086"/>
    <w:rsid w:val="00C42E96"/>
    <w:rsid w:val="00C5487B"/>
    <w:rsid w:val="00C71DE0"/>
    <w:rsid w:val="00C80EC4"/>
    <w:rsid w:val="00CB5A63"/>
    <w:rsid w:val="00CC6699"/>
    <w:rsid w:val="00CD2351"/>
    <w:rsid w:val="00CD2454"/>
    <w:rsid w:val="00D03612"/>
    <w:rsid w:val="00D2106A"/>
    <w:rsid w:val="00D240DD"/>
    <w:rsid w:val="00D26A22"/>
    <w:rsid w:val="00D27ABB"/>
    <w:rsid w:val="00D31312"/>
    <w:rsid w:val="00D34B0F"/>
    <w:rsid w:val="00D716AD"/>
    <w:rsid w:val="00D9135B"/>
    <w:rsid w:val="00DD085B"/>
    <w:rsid w:val="00DE4B83"/>
    <w:rsid w:val="00DE5F76"/>
    <w:rsid w:val="00E1756E"/>
    <w:rsid w:val="00E31172"/>
    <w:rsid w:val="00E319AF"/>
    <w:rsid w:val="00E51315"/>
    <w:rsid w:val="00E566A8"/>
    <w:rsid w:val="00E56D78"/>
    <w:rsid w:val="00E655C7"/>
    <w:rsid w:val="00E86DD4"/>
    <w:rsid w:val="00EA1786"/>
    <w:rsid w:val="00EA3309"/>
    <w:rsid w:val="00EA39CE"/>
    <w:rsid w:val="00EB48A8"/>
    <w:rsid w:val="00EF3D50"/>
    <w:rsid w:val="00F3061C"/>
    <w:rsid w:val="00F30797"/>
    <w:rsid w:val="00F33400"/>
    <w:rsid w:val="00F34137"/>
    <w:rsid w:val="00F414F9"/>
    <w:rsid w:val="00F66F9C"/>
    <w:rsid w:val="00F82997"/>
    <w:rsid w:val="00F94AEC"/>
    <w:rsid w:val="00F95889"/>
    <w:rsid w:val="00FA28C1"/>
    <w:rsid w:val="00FA4EF2"/>
    <w:rsid w:val="00FA721B"/>
    <w:rsid w:val="00FE1A99"/>
    <w:rsid w:val="00FE7B8E"/>
    <w:rsid w:val="00FF31DD"/>
    <w:rsid w:val="00FF4E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7454D6"/>
    <w:rPr>
      <w:sz w:val="24"/>
    </w:rPr>
  </w:style>
  <w:style w:type="paragraph" w:styleId="10">
    <w:name w:val="heading 1"/>
    <w:next w:val="a"/>
    <w:link w:val="11"/>
    <w:uiPriority w:val="9"/>
    <w:qFormat/>
    <w:rsid w:val="007454D6"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7454D6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rsid w:val="007454D6"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rsid w:val="007454D6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rsid w:val="007454D6"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7454D6"/>
    <w:rPr>
      <w:sz w:val="24"/>
    </w:rPr>
  </w:style>
  <w:style w:type="paragraph" w:styleId="a3">
    <w:name w:val="Balloon Text"/>
    <w:basedOn w:val="a"/>
    <w:link w:val="a4"/>
    <w:rsid w:val="007454D6"/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sid w:val="007454D6"/>
    <w:rPr>
      <w:rFonts w:ascii="Tahoma" w:hAnsi="Tahoma"/>
      <w:sz w:val="16"/>
    </w:rPr>
  </w:style>
  <w:style w:type="paragraph" w:styleId="21">
    <w:name w:val="toc 2"/>
    <w:next w:val="a"/>
    <w:link w:val="22"/>
    <w:uiPriority w:val="39"/>
    <w:rsid w:val="007454D6"/>
    <w:pPr>
      <w:ind w:left="200"/>
    </w:pPr>
  </w:style>
  <w:style w:type="character" w:customStyle="1" w:styleId="22">
    <w:name w:val="Оглавление 2 Знак"/>
    <w:link w:val="21"/>
    <w:rsid w:val="007454D6"/>
  </w:style>
  <w:style w:type="paragraph" w:styleId="41">
    <w:name w:val="toc 4"/>
    <w:next w:val="a"/>
    <w:link w:val="42"/>
    <w:uiPriority w:val="39"/>
    <w:rsid w:val="007454D6"/>
    <w:pPr>
      <w:ind w:left="600"/>
    </w:pPr>
  </w:style>
  <w:style w:type="character" w:customStyle="1" w:styleId="42">
    <w:name w:val="Оглавление 4 Знак"/>
    <w:link w:val="41"/>
    <w:rsid w:val="007454D6"/>
  </w:style>
  <w:style w:type="paragraph" w:styleId="6">
    <w:name w:val="toc 6"/>
    <w:next w:val="a"/>
    <w:link w:val="60"/>
    <w:uiPriority w:val="39"/>
    <w:rsid w:val="007454D6"/>
    <w:pPr>
      <w:ind w:left="1000"/>
    </w:pPr>
  </w:style>
  <w:style w:type="character" w:customStyle="1" w:styleId="60">
    <w:name w:val="Оглавление 6 Знак"/>
    <w:link w:val="6"/>
    <w:rsid w:val="007454D6"/>
  </w:style>
  <w:style w:type="paragraph" w:styleId="7">
    <w:name w:val="toc 7"/>
    <w:next w:val="a"/>
    <w:link w:val="70"/>
    <w:uiPriority w:val="39"/>
    <w:rsid w:val="007454D6"/>
    <w:pPr>
      <w:ind w:left="1200"/>
    </w:pPr>
  </w:style>
  <w:style w:type="character" w:customStyle="1" w:styleId="70">
    <w:name w:val="Оглавление 7 Знак"/>
    <w:link w:val="7"/>
    <w:rsid w:val="007454D6"/>
  </w:style>
  <w:style w:type="character" w:customStyle="1" w:styleId="30">
    <w:name w:val="Заголовок 3 Знак"/>
    <w:link w:val="3"/>
    <w:rsid w:val="007454D6"/>
    <w:rPr>
      <w:rFonts w:ascii="XO Thames" w:hAnsi="XO Thames"/>
      <w:b/>
      <w:i/>
      <w:color w:val="000000"/>
    </w:rPr>
  </w:style>
  <w:style w:type="paragraph" w:customStyle="1" w:styleId="12">
    <w:name w:val="Основной шрифт абзаца1"/>
    <w:link w:val="31"/>
    <w:rsid w:val="007454D6"/>
  </w:style>
  <w:style w:type="paragraph" w:styleId="31">
    <w:name w:val="toc 3"/>
    <w:next w:val="a"/>
    <w:link w:val="32"/>
    <w:uiPriority w:val="39"/>
    <w:rsid w:val="007454D6"/>
    <w:pPr>
      <w:ind w:left="400"/>
    </w:pPr>
  </w:style>
  <w:style w:type="character" w:customStyle="1" w:styleId="32">
    <w:name w:val="Оглавление 3 Знак"/>
    <w:link w:val="31"/>
    <w:rsid w:val="007454D6"/>
  </w:style>
  <w:style w:type="character" w:customStyle="1" w:styleId="50">
    <w:name w:val="Заголовок 5 Знак"/>
    <w:link w:val="5"/>
    <w:rsid w:val="007454D6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sid w:val="007454D6"/>
    <w:rPr>
      <w:rFonts w:ascii="XO Thames" w:hAnsi="XO Thames"/>
      <w:b/>
      <w:sz w:val="32"/>
    </w:rPr>
  </w:style>
  <w:style w:type="paragraph" w:customStyle="1" w:styleId="13">
    <w:name w:val="Гиперссылка1"/>
    <w:link w:val="a5"/>
    <w:rsid w:val="007454D6"/>
    <w:rPr>
      <w:color w:val="0000FF"/>
      <w:u w:val="single"/>
    </w:rPr>
  </w:style>
  <w:style w:type="character" w:styleId="a5">
    <w:name w:val="Hyperlink"/>
    <w:link w:val="13"/>
    <w:rsid w:val="007454D6"/>
    <w:rPr>
      <w:color w:val="0000FF"/>
      <w:u w:val="single"/>
    </w:rPr>
  </w:style>
  <w:style w:type="paragraph" w:customStyle="1" w:styleId="Footnote">
    <w:name w:val="Footnote"/>
    <w:link w:val="Footnote0"/>
    <w:rsid w:val="007454D6"/>
    <w:rPr>
      <w:rFonts w:ascii="XO Thames" w:hAnsi="XO Thames"/>
      <w:sz w:val="22"/>
    </w:rPr>
  </w:style>
  <w:style w:type="character" w:customStyle="1" w:styleId="Footnote0">
    <w:name w:val="Footnote"/>
    <w:link w:val="Footnote"/>
    <w:rsid w:val="007454D6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7454D6"/>
    <w:rPr>
      <w:rFonts w:ascii="XO Thames" w:hAnsi="XO Thames"/>
      <w:b/>
    </w:rPr>
  </w:style>
  <w:style w:type="character" w:customStyle="1" w:styleId="15">
    <w:name w:val="Оглавление 1 Знак"/>
    <w:link w:val="14"/>
    <w:rsid w:val="007454D6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7454D6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7454D6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7454D6"/>
    <w:pPr>
      <w:ind w:left="1600"/>
    </w:pPr>
  </w:style>
  <w:style w:type="character" w:customStyle="1" w:styleId="90">
    <w:name w:val="Оглавление 9 Знак"/>
    <w:link w:val="9"/>
    <w:rsid w:val="007454D6"/>
  </w:style>
  <w:style w:type="paragraph" w:styleId="8">
    <w:name w:val="toc 8"/>
    <w:next w:val="a"/>
    <w:link w:val="80"/>
    <w:uiPriority w:val="39"/>
    <w:rsid w:val="007454D6"/>
    <w:pPr>
      <w:ind w:left="1400"/>
    </w:pPr>
  </w:style>
  <w:style w:type="character" w:customStyle="1" w:styleId="80">
    <w:name w:val="Оглавление 8 Знак"/>
    <w:link w:val="8"/>
    <w:rsid w:val="007454D6"/>
  </w:style>
  <w:style w:type="paragraph" w:styleId="51">
    <w:name w:val="toc 5"/>
    <w:next w:val="a"/>
    <w:link w:val="52"/>
    <w:uiPriority w:val="39"/>
    <w:rsid w:val="007454D6"/>
    <w:pPr>
      <w:ind w:left="800"/>
    </w:pPr>
  </w:style>
  <w:style w:type="character" w:customStyle="1" w:styleId="52">
    <w:name w:val="Оглавление 5 Знак"/>
    <w:link w:val="51"/>
    <w:rsid w:val="007454D6"/>
  </w:style>
  <w:style w:type="paragraph" w:styleId="a6">
    <w:name w:val="Subtitle"/>
    <w:next w:val="a"/>
    <w:link w:val="a7"/>
    <w:uiPriority w:val="11"/>
    <w:qFormat/>
    <w:rsid w:val="007454D6"/>
    <w:rPr>
      <w:rFonts w:ascii="XO Thames" w:hAnsi="XO Thames"/>
      <w:i/>
      <w:color w:val="616161"/>
      <w:sz w:val="24"/>
    </w:rPr>
  </w:style>
  <w:style w:type="character" w:customStyle="1" w:styleId="a7">
    <w:name w:val="Подзаголовок Знак"/>
    <w:link w:val="a6"/>
    <w:rsid w:val="007454D6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7454D6"/>
    <w:pPr>
      <w:ind w:left="1800"/>
    </w:pPr>
  </w:style>
  <w:style w:type="character" w:customStyle="1" w:styleId="toc100">
    <w:name w:val="toc 10"/>
    <w:link w:val="toc10"/>
    <w:rsid w:val="007454D6"/>
  </w:style>
  <w:style w:type="paragraph" w:styleId="a8">
    <w:name w:val="Title"/>
    <w:next w:val="a"/>
    <w:link w:val="a9"/>
    <w:uiPriority w:val="10"/>
    <w:qFormat/>
    <w:rsid w:val="007454D6"/>
    <w:rPr>
      <w:rFonts w:ascii="XO Thames" w:hAnsi="XO Thames"/>
      <w:b/>
      <w:sz w:val="52"/>
    </w:rPr>
  </w:style>
  <w:style w:type="character" w:customStyle="1" w:styleId="a9">
    <w:name w:val="Название Знак"/>
    <w:link w:val="a8"/>
    <w:rsid w:val="007454D6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7454D6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sid w:val="007454D6"/>
    <w:rPr>
      <w:rFonts w:ascii="XO Thames" w:hAnsi="XO Thames"/>
      <w:b/>
      <w:color w:val="00A0FF"/>
      <w:sz w:val="26"/>
    </w:rPr>
  </w:style>
  <w:style w:type="table" w:styleId="aa">
    <w:name w:val="Table Grid"/>
    <w:basedOn w:val="a1"/>
    <w:rsid w:val="007454D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Сухоруков Владимир Алексеевич</dc:creator>
  <cp:lastModifiedBy>sukhorukov-va</cp:lastModifiedBy>
  <cp:revision>10</cp:revision>
  <cp:lastPrinted>2021-07-09T05:58:00Z</cp:lastPrinted>
  <dcterms:created xsi:type="dcterms:W3CDTF">2021-06-18T04:47:00Z</dcterms:created>
  <dcterms:modified xsi:type="dcterms:W3CDTF">2021-07-09T05:58:00Z</dcterms:modified>
</cp:coreProperties>
</file>